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4A9" w:rsidRDefault="00EA24A9" w:rsidP="00EA24A9">
      <w:pPr>
        <w:jc w:val="center"/>
        <w:rPr>
          <w:rFonts w:ascii="Times New Roman" w:hAnsi="Times New Roman" w:cs="Times New Roman"/>
          <w:sz w:val="28"/>
        </w:rPr>
      </w:pPr>
      <w:r w:rsidRPr="00EA24A9">
        <w:rPr>
          <w:rFonts w:ascii="Times New Roman" w:hAnsi="Times New Roman" w:cs="Times New Roman"/>
          <w:sz w:val="28"/>
        </w:rPr>
        <w:t>Сценарий</w:t>
      </w:r>
      <w:r>
        <w:rPr>
          <w:rFonts w:ascii="Times New Roman" w:hAnsi="Times New Roman" w:cs="Times New Roman"/>
          <w:sz w:val="28"/>
        </w:rPr>
        <w:t xml:space="preserve"> командной</w:t>
      </w:r>
      <w:r w:rsidRPr="00EA24A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игры </w:t>
      </w:r>
    </w:p>
    <w:p w:rsidR="00EA24A9" w:rsidRDefault="00EA24A9" w:rsidP="00EA24A9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для учащихся 1 класса, изучающих разговорный якутский язык.</w:t>
      </w:r>
    </w:p>
    <w:p w:rsidR="00EA24A9" w:rsidRPr="00BD4D16" w:rsidRDefault="00EA24A9" w:rsidP="00EA24A9">
      <w:pPr>
        <w:jc w:val="center"/>
        <w:rPr>
          <w:rFonts w:ascii="Times New Roman" w:hAnsi="Times New Roman" w:cs="Times New Roman"/>
          <w:b/>
          <w:sz w:val="28"/>
        </w:rPr>
      </w:pPr>
      <w:r w:rsidRPr="00EA24A9">
        <w:rPr>
          <w:rFonts w:ascii="Times New Roman" w:hAnsi="Times New Roman" w:cs="Times New Roman"/>
          <w:sz w:val="28"/>
        </w:rPr>
        <w:t xml:space="preserve"> </w:t>
      </w:r>
      <w:r w:rsidRPr="00BD4D16">
        <w:rPr>
          <w:rFonts w:ascii="Times New Roman" w:hAnsi="Times New Roman" w:cs="Times New Roman"/>
          <w:b/>
          <w:sz w:val="28"/>
        </w:rPr>
        <w:t>Грамматическое лото.</w:t>
      </w:r>
    </w:p>
    <w:p w:rsidR="00BD4D16" w:rsidRDefault="00EA24A9" w:rsidP="00BD4D16">
      <w:pPr>
        <w:pStyle w:val="a3"/>
        <w:rPr>
          <w:rFonts w:ascii="Times New Roman" w:hAnsi="Times New Roman" w:cs="Times New Roman"/>
          <w:sz w:val="28"/>
        </w:rPr>
      </w:pPr>
      <w:r w:rsidRPr="00BD4D16">
        <w:rPr>
          <w:rFonts w:ascii="Times New Roman" w:hAnsi="Times New Roman" w:cs="Times New Roman"/>
          <w:sz w:val="28"/>
        </w:rPr>
        <w:t xml:space="preserve">Цель: </w:t>
      </w:r>
    </w:p>
    <w:p w:rsidR="00BD4D16" w:rsidRPr="00BD4D16" w:rsidRDefault="00EA24A9" w:rsidP="00967A36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</w:rPr>
      </w:pPr>
      <w:r w:rsidRPr="00BD4D16">
        <w:rPr>
          <w:rFonts w:ascii="Times New Roman" w:hAnsi="Times New Roman" w:cs="Times New Roman"/>
          <w:sz w:val="28"/>
        </w:rPr>
        <w:t>приобщение и овладение учащимися 1 класса родного якутского языка;</w:t>
      </w:r>
    </w:p>
    <w:p w:rsidR="00BD4D16" w:rsidRDefault="00BD4D16" w:rsidP="00967A36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</w:rPr>
      </w:pPr>
      <w:r w:rsidRPr="00BD4D16">
        <w:rPr>
          <w:rFonts w:ascii="Times New Roman" w:hAnsi="Times New Roman" w:cs="Times New Roman"/>
          <w:sz w:val="28"/>
        </w:rPr>
        <w:t>формирование метапредметных умений;</w:t>
      </w:r>
    </w:p>
    <w:p w:rsidR="00BD4D16" w:rsidRDefault="00BD4D16" w:rsidP="00967A36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</w:rPr>
      </w:pPr>
      <w:r w:rsidRPr="00BD4D16">
        <w:t xml:space="preserve"> </w:t>
      </w:r>
      <w:r w:rsidRPr="00BD4D16">
        <w:rPr>
          <w:rFonts w:ascii="Times New Roman" w:hAnsi="Times New Roman" w:cs="Times New Roman"/>
          <w:sz w:val="28"/>
        </w:rPr>
        <w:t xml:space="preserve">развитие мыслительных операций в ходе игры; </w:t>
      </w:r>
    </w:p>
    <w:p w:rsidR="00BD4D16" w:rsidRPr="00BD4D16" w:rsidRDefault="00BD4D16" w:rsidP="00967A36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</w:rPr>
      </w:pPr>
      <w:r w:rsidRPr="00BD4D16">
        <w:rPr>
          <w:rFonts w:ascii="Times New Roman" w:hAnsi="Times New Roman" w:cs="Times New Roman"/>
          <w:sz w:val="28"/>
        </w:rPr>
        <w:t>воспитание у учащихся интереса к учебе, к чтению.</w:t>
      </w:r>
    </w:p>
    <w:p w:rsidR="00BD4D16" w:rsidRDefault="00BD4D16" w:rsidP="00967A36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Оборудование: проектор, карточки лото, </w:t>
      </w:r>
      <w:r w:rsidR="002A5B44">
        <w:rPr>
          <w:rFonts w:ascii="Times New Roman" w:hAnsi="Times New Roman" w:cs="Times New Roman"/>
          <w:sz w:val="28"/>
        </w:rPr>
        <w:t xml:space="preserve">разрезные </w:t>
      </w:r>
      <w:r>
        <w:rPr>
          <w:rFonts w:ascii="Times New Roman" w:hAnsi="Times New Roman" w:cs="Times New Roman"/>
          <w:sz w:val="28"/>
        </w:rPr>
        <w:t>карточки вопросов с ответами.</w:t>
      </w:r>
    </w:p>
    <w:p w:rsidR="00E54D64" w:rsidRDefault="00E54D64" w:rsidP="00967A36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Участники: в команде родитель и 2-3 ученика, карточки рассчитаны на 4 команды.</w:t>
      </w:r>
    </w:p>
    <w:p w:rsidR="00E54D64" w:rsidRDefault="00E54D64" w:rsidP="00967A36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Ход игры</w:t>
      </w:r>
    </w:p>
    <w:p w:rsidR="00E54D64" w:rsidRDefault="00E54D64" w:rsidP="00967A36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967A36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>Учитель предварительно делит класс на команды, приглашает родителей.</w:t>
      </w:r>
      <w:r w:rsidR="00967A36">
        <w:rPr>
          <w:rFonts w:ascii="Times New Roman" w:hAnsi="Times New Roman" w:cs="Times New Roman"/>
          <w:sz w:val="28"/>
        </w:rPr>
        <w:t xml:space="preserve"> Выигрывает команда, первой закрыв все окошки грамматического лото.</w:t>
      </w:r>
      <w:r w:rsidR="002A5B44">
        <w:rPr>
          <w:rFonts w:ascii="Times New Roman" w:hAnsi="Times New Roman" w:cs="Times New Roman"/>
          <w:sz w:val="28"/>
        </w:rPr>
        <w:t xml:space="preserve"> Отвечают на вопросы ведущего поочередно.</w:t>
      </w:r>
      <w:r w:rsidR="00967A36">
        <w:rPr>
          <w:rFonts w:ascii="Times New Roman" w:hAnsi="Times New Roman" w:cs="Times New Roman"/>
          <w:sz w:val="28"/>
        </w:rPr>
        <w:t>)</w:t>
      </w:r>
    </w:p>
    <w:p w:rsidR="002A5B44" w:rsidRDefault="00EA24A9" w:rsidP="00967A3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A36">
        <w:rPr>
          <w:rFonts w:ascii="Times New Roman" w:hAnsi="Times New Roman" w:cs="Times New Roman"/>
          <w:sz w:val="32"/>
        </w:rPr>
        <w:t xml:space="preserve"> </w:t>
      </w:r>
      <w:r w:rsidR="00BD4D16" w:rsidRPr="00967A36">
        <w:rPr>
          <w:rFonts w:ascii="Times New Roman" w:hAnsi="Times New Roman" w:cs="Times New Roman"/>
          <w:sz w:val="32"/>
        </w:rPr>
        <w:t xml:space="preserve">  </w:t>
      </w:r>
      <w:r w:rsidR="00967A36">
        <w:rPr>
          <w:rFonts w:ascii="Times New Roman" w:hAnsi="Times New Roman" w:cs="Times New Roman"/>
          <w:sz w:val="32"/>
        </w:rPr>
        <w:t>-</w:t>
      </w:r>
      <w:r w:rsidR="00967A36" w:rsidRPr="00967A3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13</w:t>
      </w:r>
      <w:r w:rsidR="00967A36" w:rsidRPr="00967A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967A36" w:rsidRPr="00967A3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февраля</w:t>
      </w:r>
      <w:r w:rsidR="00967A36" w:rsidRPr="00967A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отмечается </w:t>
      </w:r>
      <w:r w:rsidR="00967A36" w:rsidRPr="00967A3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День</w:t>
      </w:r>
      <w:r w:rsidR="00967A36" w:rsidRPr="00967A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967A36" w:rsidRPr="00967A3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родного</w:t>
      </w:r>
      <w:r w:rsidR="00967A36" w:rsidRPr="00967A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967A36" w:rsidRPr="00967A3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языка</w:t>
      </w:r>
      <w:r w:rsidR="00967A36" w:rsidRPr="00967A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967A36" w:rsidRPr="00967A3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и</w:t>
      </w:r>
      <w:r w:rsidR="00967A36" w:rsidRPr="00967A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967A36" w:rsidRPr="00967A3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письменности</w:t>
      </w:r>
      <w:r w:rsidR="00967A36" w:rsidRPr="00967A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в Якутии. Праздник был учрежден в 1996 г. указом Президента Республики М.Е. Николаева. Датой торжества стал </w:t>
      </w:r>
      <w:r w:rsidR="00967A36" w:rsidRPr="00967A3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день</w:t>
      </w:r>
      <w:r w:rsidR="00967A36" w:rsidRPr="00967A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рождения великого ученого, основоположника массой якутский </w:t>
      </w:r>
      <w:r w:rsidR="00967A36" w:rsidRPr="00967A3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письменности</w:t>
      </w:r>
      <w:r w:rsidR="00967A36" w:rsidRPr="00967A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- С.А. Новгородова. </w:t>
      </w:r>
    </w:p>
    <w:p w:rsidR="00967A36" w:rsidRDefault="002A5B44" w:rsidP="00967A36">
      <w:pPr>
        <w:spacing w:after="0" w:line="36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967A36" w:rsidRPr="00967A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заня</w:t>
      </w:r>
      <w:r w:rsidR="00967A36">
        <w:rPr>
          <w:rFonts w:ascii="Times New Roman" w:eastAsia="Times New Roman" w:hAnsi="Times New Roman"/>
          <w:sz w:val="28"/>
          <w:szCs w:val="24"/>
          <w:lang w:eastAsia="ru-RU"/>
        </w:rPr>
        <w:t>тиях по  разговорному  якутскому</w:t>
      </w:r>
      <w:r w:rsidR="00967A36" w:rsidRPr="00967A36">
        <w:rPr>
          <w:rFonts w:ascii="Times New Roman" w:eastAsia="Times New Roman" w:hAnsi="Times New Roman"/>
          <w:sz w:val="28"/>
          <w:szCs w:val="24"/>
          <w:lang w:eastAsia="ru-RU"/>
        </w:rPr>
        <w:t xml:space="preserve"> язык</w:t>
      </w:r>
      <w:r w:rsidR="00967A36">
        <w:rPr>
          <w:rFonts w:ascii="Times New Roman" w:eastAsia="Times New Roman" w:hAnsi="Times New Roman"/>
          <w:sz w:val="28"/>
          <w:szCs w:val="24"/>
          <w:lang w:eastAsia="ru-RU"/>
        </w:rPr>
        <w:t xml:space="preserve">у мы </w:t>
      </w:r>
      <w:r w:rsidR="00967A36" w:rsidRPr="00967A36">
        <w:rPr>
          <w:rFonts w:ascii="Times New Roman" w:eastAsia="Times New Roman" w:hAnsi="Times New Roman"/>
          <w:sz w:val="28"/>
          <w:szCs w:val="24"/>
          <w:lang w:eastAsia="ru-RU"/>
        </w:rPr>
        <w:t xml:space="preserve">изучили якутский алфавит, дифтонги, названия деревьев и животных. </w:t>
      </w:r>
      <w:r w:rsidR="00967A36">
        <w:rPr>
          <w:rFonts w:ascii="Times New Roman" w:eastAsia="Times New Roman" w:hAnsi="Times New Roman"/>
          <w:sz w:val="28"/>
          <w:szCs w:val="24"/>
          <w:lang w:eastAsia="ru-RU"/>
        </w:rPr>
        <w:t>Грамматическое л</w:t>
      </w:r>
      <w:r w:rsidR="00967A36" w:rsidRPr="00967A36">
        <w:rPr>
          <w:rFonts w:ascii="Times New Roman" w:eastAsia="Times New Roman" w:hAnsi="Times New Roman"/>
          <w:sz w:val="28"/>
          <w:szCs w:val="24"/>
          <w:lang w:eastAsia="ru-RU"/>
        </w:rPr>
        <w:t>ото состоит из вопросов как для детей, так и для родителей.</w:t>
      </w:r>
      <w:r w:rsidR="00967A36">
        <w:rPr>
          <w:rFonts w:ascii="Times New Roman" w:eastAsia="Times New Roman" w:hAnsi="Times New Roman"/>
          <w:sz w:val="28"/>
          <w:szCs w:val="24"/>
          <w:lang w:eastAsia="ru-RU"/>
        </w:rPr>
        <w:t xml:space="preserve"> Вопросы по предмет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ам русский язык и якутский язык.</w:t>
      </w:r>
    </w:p>
    <w:p w:rsidR="005D00F9" w:rsidRDefault="005D00F9" w:rsidP="00967A36">
      <w:pPr>
        <w:spacing w:after="0" w:line="36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5D00F9" w:rsidRDefault="005D00F9" w:rsidP="00967A36">
      <w:pPr>
        <w:spacing w:after="0" w:line="36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42A98" w:rsidRDefault="00D42A98" w:rsidP="00967A36">
      <w:pPr>
        <w:spacing w:after="0" w:line="36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5D00F9" w:rsidRPr="005D00F9" w:rsidRDefault="005D00F9" w:rsidP="00967A36">
      <w:pPr>
        <w:spacing w:after="0" w:line="36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5D00F9">
        <w:rPr>
          <w:rFonts w:ascii="Times New Roman" w:eastAsia="Times New Roman" w:hAnsi="Times New Roman"/>
          <w:b/>
          <w:sz w:val="28"/>
          <w:szCs w:val="24"/>
          <w:lang w:eastAsia="ru-RU"/>
        </w:rPr>
        <w:t>Разрезные карточки с вопросами и ответами.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0"/>
        <w:gridCol w:w="2977"/>
        <w:gridCol w:w="2835"/>
      </w:tblGrid>
      <w:tr w:rsidR="005D00F9" w:rsidRPr="005D00F9" w:rsidTr="00D62A3D">
        <w:tc>
          <w:tcPr>
            <w:tcW w:w="2830" w:type="dxa"/>
          </w:tcPr>
          <w:p w:rsidR="005D00F9" w:rsidRPr="00151561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lastRenderedPageBreak/>
              <w:t xml:space="preserve">                         </w:t>
            </w: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1.</w:t>
            </w:r>
            <w:r w:rsidRPr="00151561">
              <w:rPr>
                <w:rFonts w:ascii="Times New Roman" w:hAnsi="Times New Roman" w:cs="Times New Roman"/>
                <w:sz w:val="28"/>
                <w:lang w:val="sah-RU"/>
              </w:rPr>
              <w:t>Киниэнэ туоҕа</w:t>
            </w:r>
          </w:p>
          <w:p w:rsidR="005D00F9" w:rsidRPr="00151561" w:rsidRDefault="005D00F9" w:rsidP="00D62A3D">
            <w:pPr>
              <w:spacing w:line="360" w:lineRule="auto"/>
              <w:ind w:left="75"/>
              <w:rPr>
                <w:rFonts w:ascii="Times New Roman" w:hAnsi="Times New Roman" w:cs="Times New Roman"/>
                <w:sz w:val="28"/>
                <w:lang w:val="sah-RU"/>
              </w:rPr>
            </w:pPr>
            <w:r w:rsidRPr="00857050">
              <w:rPr>
                <w:rFonts w:ascii="Times New Roman" w:hAnsi="Times New Roman" w:cs="Times New Roman"/>
                <w:sz w:val="28"/>
                <w:lang w:val="sah-RU"/>
              </w:rPr>
              <w:t xml:space="preserve">да 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>.......... . (</w:t>
            </w:r>
            <w:r w:rsidRPr="00F0650F">
              <w:rPr>
                <w:rFonts w:ascii="Times New Roman" w:hAnsi="Times New Roman" w:cs="Times New Roman"/>
                <w:b/>
                <w:sz w:val="28"/>
                <w:lang w:val="sah-RU"/>
              </w:rPr>
              <w:t>табыллыбат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>)</w:t>
            </w:r>
          </w:p>
          <w:p w:rsidR="005D00F9" w:rsidRPr="00151561" w:rsidRDefault="005D00F9" w:rsidP="00D62A3D">
            <w:pPr>
              <w:rPr>
                <w:rFonts w:ascii="Times New Roman" w:hAnsi="Times New Roman" w:cs="Times New Roman"/>
                <w:sz w:val="28"/>
                <w:lang w:val="sah-RU"/>
              </w:rPr>
            </w:pPr>
          </w:p>
          <w:p w:rsidR="005D00F9" w:rsidRPr="00151561" w:rsidRDefault="005D00F9" w:rsidP="00D62A3D">
            <w:pPr>
              <w:rPr>
                <w:rFonts w:ascii="Times New Roman" w:hAnsi="Times New Roman" w:cs="Times New Roman"/>
                <w:sz w:val="28"/>
                <w:lang w:val="sah-RU"/>
              </w:rPr>
            </w:pPr>
          </w:p>
        </w:tc>
        <w:tc>
          <w:tcPr>
            <w:tcW w:w="2977" w:type="dxa"/>
          </w:tcPr>
          <w:p w:rsidR="005D00F9" w:rsidRPr="00151561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</w:p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9.</w:t>
            </w:r>
            <w:r w:rsidRPr="00151561">
              <w:rPr>
                <w:rFonts w:ascii="Times New Roman" w:hAnsi="Times New Roman" w:cs="Times New Roman"/>
                <w:sz w:val="28"/>
                <w:lang w:val="sah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>Үрүйэ күүгэн......</w:t>
            </w:r>
          </w:p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сытар.  ( </w:t>
            </w:r>
            <w:r w:rsidRPr="00F0650F">
              <w:rPr>
                <w:rFonts w:ascii="Times New Roman" w:hAnsi="Times New Roman" w:cs="Times New Roman"/>
                <w:b/>
                <w:sz w:val="28"/>
                <w:lang w:val="sah-RU"/>
              </w:rPr>
              <w:t xml:space="preserve">алла 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>)</w:t>
            </w:r>
          </w:p>
          <w:p w:rsidR="005D00F9" w:rsidRPr="00151561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</w:p>
        </w:tc>
        <w:tc>
          <w:tcPr>
            <w:tcW w:w="2835" w:type="dxa"/>
          </w:tcPr>
          <w:p w:rsidR="005D00F9" w:rsidRPr="00151561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</w:p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17.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Үрэх хайа сүүрэн ....... оҥорбут.</w:t>
            </w:r>
          </w:p>
          <w:p w:rsidR="005D00F9" w:rsidRPr="00151561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    ( </w:t>
            </w:r>
            <w:r w:rsidRPr="00F0650F">
              <w:rPr>
                <w:rFonts w:ascii="Times New Roman" w:hAnsi="Times New Roman" w:cs="Times New Roman"/>
                <w:b/>
                <w:sz w:val="28"/>
                <w:lang w:val="sah-RU"/>
              </w:rPr>
              <w:t>аппа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)</w:t>
            </w:r>
          </w:p>
        </w:tc>
      </w:tr>
      <w:tr w:rsidR="005D00F9" w:rsidRPr="00151561" w:rsidTr="00D62A3D">
        <w:tc>
          <w:tcPr>
            <w:tcW w:w="2830" w:type="dxa"/>
          </w:tcPr>
          <w:p w:rsidR="005D00F9" w:rsidRDefault="005D00F9" w:rsidP="00D62A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09F2">
              <w:rPr>
                <w:rFonts w:ascii="Times New Roman" w:hAnsi="Times New Roman" w:cs="Times New Roman"/>
                <w:b/>
                <w:sz w:val="28"/>
              </w:rPr>
              <w:t>2.</w:t>
            </w:r>
            <w:r w:rsidRPr="00A4393E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A4393E">
              <w:rPr>
                <w:rFonts w:ascii="Times New Roman" w:hAnsi="Times New Roman" w:cs="Times New Roman"/>
              </w:rPr>
              <w:t xml:space="preserve">Пишет он, когда диктуют </w:t>
            </w:r>
            <w:r w:rsidRPr="00A4393E">
              <w:rPr>
                <w:rFonts w:ascii="Times New Roman" w:hAnsi="Times New Roman" w:cs="Times New Roman"/>
              </w:rPr>
              <w:br/>
              <w:t xml:space="preserve">Он и чертит, и рисует. </w:t>
            </w:r>
            <w:r w:rsidRPr="00A4393E">
              <w:rPr>
                <w:rFonts w:ascii="Times New Roman" w:hAnsi="Times New Roman" w:cs="Times New Roman"/>
              </w:rPr>
              <w:br/>
              <w:t xml:space="preserve">А сегодня вечерком </w:t>
            </w:r>
            <w:r w:rsidRPr="00A4393E">
              <w:rPr>
                <w:rFonts w:ascii="Times New Roman" w:hAnsi="Times New Roman" w:cs="Times New Roman"/>
              </w:rPr>
              <w:br/>
              <w:t xml:space="preserve">Он раскрасил мне альбом. </w:t>
            </w:r>
          </w:p>
          <w:p w:rsidR="005D00F9" w:rsidRDefault="005D00F9" w:rsidP="00D62A3D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5D00F9" w:rsidRPr="00A4393E" w:rsidRDefault="005D00F9" w:rsidP="00D62A3D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 w:rsidRPr="00A4393E">
              <w:rPr>
                <w:rFonts w:ascii="Times New Roman" w:hAnsi="Times New Roman" w:cs="Times New Roman"/>
              </w:rPr>
              <w:t>(</w:t>
            </w:r>
            <w:r w:rsidRPr="00F0650F">
              <w:rPr>
                <w:rFonts w:ascii="Times New Roman" w:hAnsi="Times New Roman" w:cs="Times New Roman"/>
                <w:b/>
              </w:rPr>
              <w:t>Карандаш</w:t>
            </w:r>
            <w:r w:rsidRPr="00A4393E">
              <w:rPr>
                <w:rFonts w:ascii="Times New Roman" w:hAnsi="Times New Roman" w:cs="Times New Roman"/>
              </w:rPr>
              <w:t>)</w:t>
            </w:r>
          </w:p>
          <w:p w:rsidR="005D00F9" w:rsidRPr="00A4393E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</w:p>
        </w:tc>
        <w:tc>
          <w:tcPr>
            <w:tcW w:w="2977" w:type="dxa"/>
          </w:tcPr>
          <w:p w:rsidR="005D00F9" w:rsidRDefault="005D00F9" w:rsidP="00D62A3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10.</w:t>
            </w:r>
            <w:r>
              <w:t xml:space="preserve"> </w:t>
            </w:r>
            <w:r w:rsidRPr="00A4393E">
              <w:rPr>
                <w:rFonts w:ascii="Times New Roman" w:hAnsi="Times New Roman" w:cs="Times New Roman"/>
                <w:sz w:val="24"/>
              </w:rPr>
              <w:t xml:space="preserve">То я в клетку, то в линейку, </w:t>
            </w:r>
            <w:r w:rsidRPr="00A4393E">
              <w:rPr>
                <w:rFonts w:ascii="Times New Roman" w:hAnsi="Times New Roman" w:cs="Times New Roman"/>
                <w:sz w:val="24"/>
              </w:rPr>
              <w:br/>
              <w:t xml:space="preserve">Написать по ней сумей-ка, </w:t>
            </w:r>
            <w:r w:rsidRPr="00A4393E">
              <w:rPr>
                <w:rFonts w:ascii="Times New Roman" w:hAnsi="Times New Roman" w:cs="Times New Roman"/>
                <w:sz w:val="24"/>
              </w:rPr>
              <w:br/>
              <w:t xml:space="preserve">Можешь и нарисовать. </w:t>
            </w:r>
            <w:r w:rsidRPr="00A4393E">
              <w:rPr>
                <w:rFonts w:ascii="Times New Roman" w:hAnsi="Times New Roman" w:cs="Times New Roman"/>
                <w:sz w:val="24"/>
              </w:rPr>
              <w:br/>
              <w:t>Называюсь я ...</w:t>
            </w:r>
          </w:p>
          <w:p w:rsidR="005D00F9" w:rsidRPr="00151561" w:rsidRDefault="005D00F9" w:rsidP="00D62A3D">
            <w:pPr>
              <w:spacing w:line="276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 w:rsidRPr="00A4393E">
              <w:rPr>
                <w:rFonts w:ascii="Times New Roman" w:hAnsi="Times New Roman" w:cs="Times New Roman"/>
                <w:sz w:val="24"/>
              </w:rPr>
              <w:t>(</w:t>
            </w:r>
            <w:r w:rsidRPr="00F0650F">
              <w:rPr>
                <w:rFonts w:ascii="Times New Roman" w:hAnsi="Times New Roman" w:cs="Times New Roman"/>
                <w:b/>
                <w:sz w:val="24"/>
              </w:rPr>
              <w:t>Тетрадь</w:t>
            </w:r>
            <w:r w:rsidRPr="00A4393E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2835" w:type="dxa"/>
          </w:tcPr>
          <w:p w:rsidR="005D00F9" w:rsidRPr="00151561" w:rsidRDefault="005D00F9" w:rsidP="00D62A3D">
            <w:pPr>
              <w:spacing w:line="276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18.</w:t>
            </w:r>
            <w:r>
              <w:t xml:space="preserve"> </w:t>
            </w:r>
            <w:r w:rsidRPr="00A4393E">
              <w:rPr>
                <w:rFonts w:ascii="Times New Roman" w:hAnsi="Times New Roman" w:cs="Times New Roman"/>
                <w:sz w:val="24"/>
              </w:rPr>
              <w:t xml:space="preserve">Черные, кривые, </w:t>
            </w:r>
            <w:r w:rsidRPr="00A4393E">
              <w:rPr>
                <w:rFonts w:ascii="Times New Roman" w:hAnsi="Times New Roman" w:cs="Times New Roman"/>
                <w:sz w:val="24"/>
              </w:rPr>
              <w:br/>
              <w:t xml:space="preserve">От рождения немые, </w:t>
            </w:r>
            <w:r w:rsidRPr="00A4393E">
              <w:rPr>
                <w:rFonts w:ascii="Times New Roman" w:hAnsi="Times New Roman" w:cs="Times New Roman"/>
                <w:sz w:val="24"/>
              </w:rPr>
              <w:br/>
              <w:t xml:space="preserve">А как только станут в ряд - </w:t>
            </w:r>
            <w:r w:rsidRPr="00A4393E">
              <w:rPr>
                <w:rFonts w:ascii="Times New Roman" w:hAnsi="Times New Roman" w:cs="Times New Roman"/>
                <w:sz w:val="24"/>
              </w:rPr>
              <w:br/>
              <w:t>Сразу все заговорят. (</w:t>
            </w:r>
            <w:r w:rsidRPr="00F0650F">
              <w:rPr>
                <w:rFonts w:ascii="Times New Roman" w:hAnsi="Times New Roman" w:cs="Times New Roman"/>
                <w:b/>
                <w:sz w:val="24"/>
              </w:rPr>
              <w:t>Буквы</w:t>
            </w:r>
            <w:r w:rsidRPr="00A4393E"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5D00F9" w:rsidRPr="00151561" w:rsidTr="00D62A3D">
        <w:tc>
          <w:tcPr>
            <w:tcW w:w="2830" w:type="dxa"/>
          </w:tcPr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3.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Саха тылыгар хас дифтонг баарый</w:t>
            </w:r>
            <w:r w:rsidRPr="00AB6BA7">
              <w:rPr>
                <w:rFonts w:ascii="Times New Roman" w:hAnsi="Times New Roman" w:cs="Times New Roman"/>
                <w:sz w:val="28"/>
              </w:rPr>
              <w:t>?</w:t>
            </w:r>
          </w:p>
          <w:p w:rsidR="005D00F9" w:rsidRPr="006D3336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   ( </w:t>
            </w:r>
            <w:r w:rsidRPr="00F0650F">
              <w:rPr>
                <w:rFonts w:ascii="Times New Roman" w:hAnsi="Times New Roman" w:cs="Times New Roman"/>
                <w:b/>
                <w:sz w:val="28"/>
                <w:lang w:val="sah-RU"/>
              </w:rPr>
              <w:t>4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)</w:t>
            </w:r>
          </w:p>
          <w:p w:rsidR="005D00F9" w:rsidRPr="00AB6BA7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 xml:space="preserve">11. </w:t>
            </w:r>
            <w:r w:rsidRPr="004034DF">
              <w:rPr>
                <w:rFonts w:ascii="Times New Roman" w:hAnsi="Times New Roman" w:cs="Times New Roman"/>
                <w:sz w:val="28"/>
              </w:rPr>
              <w:t>П</w:t>
            </w:r>
            <w:r>
              <w:rPr>
                <w:rFonts w:ascii="Times New Roman" w:hAnsi="Times New Roman" w:cs="Times New Roman"/>
                <w:sz w:val="28"/>
              </w:rPr>
              <w:t>еревести на якутский язык:</w:t>
            </w:r>
          </w:p>
          <w:p w:rsidR="005D00F9" w:rsidRPr="00EA7838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EA7838">
              <w:rPr>
                <w:rFonts w:ascii="Times New Roman" w:hAnsi="Times New Roman" w:cs="Times New Roman"/>
                <w:sz w:val="28"/>
              </w:rPr>
              <w:t xml:space="preserve">Глухарь </w:t>
            </w:r>
          </w:p>
          <w:p w:rsidR="005D00F9" w:rsidRPr="004034DF" w:rsidRDefault="005D00F9" w:rsidP="00D62A3D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(улар)</w:t>
            </w:r>
          </w:p>
        </w:tc>
        <w:tc>
          <w:tcPr>
            <w:tcW w:w="2835" w:type="dxa"/>
          </w:tcPr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19.</w:t>
            </w:r>
            <w:r>
              <w:rPr>
                <w:rFonts w:ascii="Times New Roman" w:hAnsi="Times New Roman" w:cs="Times New Roman"/>
                <w:b/>
                <w:sz w:val="28"/>
                <w:lang w:val="sah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>Перевест</w:t>
            </w:r>
            <w:r w:rsidRPr="004034DF">
              <w:rPr>
                <w:rFonts w:ascii="Times New Roman" w:hAnsi="Times New Roman" w:cs="Times New Roman"/>
                <w:sz w:val="28"/>
                <w:lang w:val="sah-RU"/>
              </w:rPr>
              <w:t>и на якутский язык:</w:t>
            </w:r>
          </w:p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>Береза</w:t>
            </w:r>
          </w:p>
          <w:p w:rsidR="005D00F9" w:rsidRPr="007109F2" w:rsidRDefault="005D00F9" w:rsidP="00D62A3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>(</w:t>
            </w:r>
            <w:r w:rsidRPr="00EA7838">
              <w:rPr>
                <w:rFonts w:ascii="Times New Roman" w:hAnsi="Times New Roman" w:cs="Times New Roman"/>
                <w:b/>
                <w:sz w:val="28"/>
                <w:lang w:val="sah-RU"/>
              </w:rPr>
              <w:t>хатыҥ)</w:t>
            </w:r>
          </w:p>
        </w:tc>
      </w:tr>
      <w:tr w:rsidR="005D00F9" w:rsidRPr="00151561" w:rsidTr="00D62A3D">
        <w:tc>
          <w:tcPr>
            <w:tcW w:w="2830" w:type="dxa"/>
          </w:tcPr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3"/>
                <w:shd w:val="clear" w:color="auto" w:fill="FFFFFF"/>
              </w:rPr>
            </w:pP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4.</w:t>
            </w: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177E3F">
              <w:rPr>
                <w:rFonts w:ascii="Times New Roman" w:hAnsi="Times New Roman" w:cs="Times New Roman"/>
                <w:color w:val="000000"/>
                <w:sz w:val="24"/>
                <w:szCs w:val="23"/>
                <w:shd w:val="clear" w:color="auto" w:fill="FFFFFF"/>
              </w:rPr>
              <w:t>Измени одну букву так, чтобы получилось новое слово.</w:t>
            </w:r>
          </w:p>
          <w:p w:rsidR="005D00F9" w:rsidRPr="007109F2" w:rsidRDefault="005D00F9" w:rsidP="00D62A3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3"/>
                <w:shd w:val="clear" w:color="auto" w:fill="FFFFFF"/>
              </w:rPr>
              <w:t>РАБОТА –(</w:t>
            </w:r>
            <w:r w:rsidRPr="00F0650F">
              <w:rPr>
                <w:rFonts w:ascii="Times New Roman" w:hAnsi="Times New Roman" w:cs="Times New Roman"/>
                <w:b/>
                <w:color w:val="000000"/>
                <w:sz w:val="24"/>
                <w:szCs w:val="23"/>
                <w:shd w:val="clear" w:color="auto" w:fill="FFFFFF"/>
              </w:rPr>
              <w:t>ЗАБОТА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3"/>
                <w:shd w:val="clear" w:color="auto" w:fill="FFFFFF"/>
              </w:rPr>
              <w:t>)</w:t>
            </w:r>
          </w:p>
        </w:tc>
        <w:tc>
          <w:tcPr>
            <w:tcW w:w="2977" w:type="dxa"/>
          </w:tcPr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3"/>
                <w:shd w:val="clear" w:color="auto" w:fill="FFFFFF"/>
              </w:rPr>
            </w:pP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12.</w:t>
            </w: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177E3F">
              <w:rPr>
                <w:rFonts w:ascii="Times New Roman" w:hAnsi="Times New Roman" w:cs="Times New Roman"/>
                <w:color w:val="000000"/>
                <w:sz w:val="24"/>
                <w:szCs w:val="23"/>
                <w:shd w:val="clear" w:color="auto" w:fill="FFFFFF"/>
              </w:rPr>
              <w:t>Измени одну букву так, чтобы получилось новое слово.</w:t>
            </w:r>
          </w:p>
          <w:p w:rsidR="005D00F9" w:rsidRPr="007109F2" w:rsidRDefault="005D00F9" w:rsidP="00D62A3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3"/>
                <w:shd w:val="clear" w:color="auto" w:fill="FFFFFF"/>
              </w:rPr>
              <w:t>УДОЧКА –(</w:t>
            </w:r>
            <w:r w:rsidRPr="00F0650F">
              <w:rPr>
                <w:rFonts w:ascii="Times New Roman" w:hAnsi="Times New Roman" w:cs="Times New Roman"/>
                <w:b/>
                <w:color w:val="000000"/>
                <w:sz w:val="24"/>
                <w:szCs w:val="23"/>
                <w:shd w:val="clear" w:color="auto" w:fill="FFFFFF"/>
              </w:rPr>
              <w:t>УТОЧКА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3"/>
                <w:shd w:val="clear" w:color="auto" w:fill="FFFFFF"/>
              </w:rPr>
              <w:t>)</w:t>
            </w:r>
          </w:p>
        </w:tc>
        <w:tc>
          <w:tcPr>
            <w:tcW w:w="2835" w:type="dxa"/>
          </w:tcPr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3"/>
                <w:shd w:val="clear" w:color="auto" w:fill="FFFFFF"/>
              </w:rPr>
            </w:pP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20.</w:t>
            </w: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177E3F">
              <w:rPr>
                <w:rFonts w:ascii="Times New Roman" w:hAnsi="Times New Roman" w:cs="Times New Roman"/>
                <w:color w:val="000000"/>
                <w:sz w:val="24"/>
                <w:szCs w:val="23"/>
                <w:shd w:val="clear" w:color="auto" w:fill="FFFFFF"/>
              </w:rPr>
              <w:t>Измени одну букву так, чтобы получилось новое слово.</w:t>
            </w:r>
          </w:p>
          <w:p w:rsidR="005D00F9" w:rsidRPr="00177E3F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 w:rsidRPr="00177E3F">
              <w:rPr>
                <w:rFonts w:ascii="Times New Roman" w:hAnsi="Times New Roman" w:cs="Times New Roman"/>
                <w:sz w:val="28"/>
                <w:lang w:val="sah-RU"/>
              </w:rPr>
              <w:t xml:space="preserve">ВЕТЕР 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>–</w:t>
            </w:r>
            <w:r w:rsidRPr="00177E3F">
              <w:rPr>
                <w:rFonts w:ascii="Times New Roman" w:hAnsi="Times New Roman" w:cs="Times New Roman"/>
                <w:sz w:val="28"/>
                <w:lang w:val="sah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( </w:t>
            </w:r>
            <w:r w:rsidRPr="00F0650F">
              <w:rPr>
                <w:rFonts w:ascii="Times New Roman" w:hAnsi="Times New Roman" w:cs="Times New Roman"/>
                <w:b/>
                <w:sz w:val="28"/>
                <w:lang w:val="sah-RU"/>
              </w:rPr>
              <w:t>ВЕЧЕР</w:t>
            </w:r>
            <w:r w:rsidRPr="00177E3F">
              <w:rPr>
                <w:rFonts w:ascii="Times New Roman" w:hAnsi="Times New Roman" w:cs="Times New Roman"/>
                <w:sz w:val="28"/>
                <w:lang w:val="sah-RU"/>
              </w:rPr>
              <w:t>)</w:t>
            </w:r>
          </w:p>
        </w:tc>
      </w:tr>
      <w:tr w:rsidR="005D00F9" w:rsidRPr="00151561" w:rsidTr="00D62A3D">
        <w:tc>
          <w:tcPr>
            <w:tcW w:w="2830" w:type="dxa"/>
          </w:tcPr>
          <w:p w:rsidR="005D00F9" w:rsidRPr="00286582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5.</w:t>
            </w:r>
            <w:r>
              <w:rPr>
                <w:rFonts w:ascii="Times New Roman" w:hAnsi="Times New Roman" w:cs="Times New Roman"/>
                <w:b/>
                <w:sz w:val="28"/>
                <w:lang w:val="sah-RU"/>
              </w:rPr>
              <w:t xml:space="preserve"> </w:t>
            </w:r>
            <w:r w:rsidRPr="00286582">
              <w:rPr>
                <w:rFonts w:ascii="Times New Roman" w:hAnsi="Times New Roman" w:cs="Times New Roman"/>
                <w:sz w:val="28"/>
                <w:lang w:val="sah-RU"/>
              </w:rPr>
              <w:t>Сылгы ..........</w:t>
            </w:r>
          </w:p>
          <w:p w:rsidR="005D00F9" w:rsidRDefault="005D00F9" w:rsidP="00D62A3D">
            <w:pPr>
              <w:pStyle w:val="a3"/>
              <w:spacing w:line="360" w:lineRule="auto"/>
              <w:ind w:left="435"/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>турар.</w:t>
            </w:r>
          </w:p>
          <w:p w:rsidR="005D00F9" w:rsidRPr="00F0650F" w:rsidRDefault="005D00F9" w:rsidP="00D62A3D">
            <w:pPr>
              <w:pStyle w:val="a3"/>
              <w:spacing w:line="360" w:lineRule="auto"/>
              <w:ind w:left="435"/>
              <w:rPr>
                <w:rFonts w:ascii="Times New Roman" w:hAnsi="Times New Roman" w:cs="Times New Roman"/>
                <w:b/>
                <w:sz w:val="28"/>
                <w:lang w:val="sah-RU"/>
              </w:rPr>
            </w:pPr>
            <w:r w:rsidRPr="00F0650F">
              <w:rPr>
                <w:rFonts w:ascii="Times New Roman" w:hAnsi="Times New Roman" w:cs="Times New Roman"/>
                <w:b/>
                <w:sz w:val="28"/>
                <w:lang w:val="sah-RU"/>
              </w:rPr>
              <w:t>(уулуу)</w:t>
            </w:r>
          </w:p>
          <w:p w:rsidR="005D00F9" w:rsidRPr="00177E3F" w:rsidRDefault="005D00F9" w:rsidP="00D62A3D">
            <w:pPr>
              <w:spacing w:line="276" w:lineRule="auto"/>
              <w:rPr>
                <w:rFonts w:ascii="Times New Roman" w:hAnsi="Times New Roman" w:cs="Times New Roman"/>
                <w:sz w:val="28"/>
                <w:lang w:val="sah-RU"/>
              </w:rPr>
            </w:pPr>
          </w:p>
        </w:tc>
        <w:tc>
          <w:tcPr>
            <w:tcW w:w="2977" w:type="dxa"/>
          </w:tcPr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13.</w:t>
            </w:r>
            <w:r>
              <w:rPr>
                <w:rFonts w:ascii="Times New Roman" w:hAnsi="Times New Roman" w:cs="Times New Roman"/>
                <w:b/>
                <w:sz w:val="28"/>
                <w:lang w:val="sah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......уута сүүрдэ.</w:t>
            </w:r>
          </w:p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        ( </w:t>
            </w:r>
            <w:r w:rsidRPr="00F0650F">
              <w:rPr>
                <w:rFonts w:ascii="Times New Roman" w:hAnsi="Times New Roman" w:cs="Times New Roman"/>
                <w:b/>
                <w:sz w:val="28"/>
                <w:lang w:val="sah-RU"/>
              </w:rPr>
              <w:t>харах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)</w:t>
            </w:r>
          </w:p>
          <w:p w:rsidR="005D00F9" w:rsidRPr="00F76A04" w:rsidRDefault="005D00F9" w:rsidP="00D62A3D">
            <w:pPr>
              <w:spacing w:line="276" w:lineRule="auto"/>
              <w:rPr>
                <w:rFonts w:ascii="Times New Roman" w:hAnsi="Times New Roman" w:cs="Times New Roman"/>
                <w:sz w:val="28"/>
                <w:lang w:val="sah-RU"/>
              </w:rPr>
            </w:pPr>
          </w:p>
        </w:tc>
        <w:tc>
          <w:tcPr>
            <w:tcW w:w="2835" w:type="dxa"/>
          </w:tcPr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21.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Өлүөнэ .........</w:t>
            </w:r>
          </w:p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>очуостара.</w:t>
            </w:r>
          </w:p>
          <w:p w:rsidR="005D00F9" w:rsidRPr="00F76A04" w:rsidRDefault="005D00F9" w:rsidP="00D62A3D">
            <w:pPr>
              <w:spacing w:line="276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   ( </w:t>
            </w:r>
            <w:r w:rsidRPr="00F0650F">
              <w:rPr>
                <w:rFonts w:ascii="Times New Roman" w:hAnsi="Times New Roman" w:cs="Times New Roman"/>
                <w:b/>
                <w:sz w:val="28"/>
                <w:lang w:val="sah-RU"/>
              </w:rPr>
              <w:t>эбэ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)</w:t>
            </w:r>
          </w:p>
        </w:tc>
      </w:tr>
      <w:tr w:rsidR="005D00F9" w:rsidRPr="00567099" w:rsidTr="00D62A3D">
        <w:trPr>
          <w:trHeight w:val="3100"/>
        </w:trPr>
        <w:tc>
          <w:tcPr>
            <w:tcW w:w="2830" w:type="dxa"/>
          </w:tcPr>
          <w:p w:rsidR="005D00F9" w:rsidRDefault="005D00F9" w:rsidP="00D62A3D">
            <w:pPr>
              <w:rPr>
                <w:rFonts w:ascii="Times New Roman" w:hAnsi="Times New Roman" w:cs="Times New Roman"/>
                <w:sz w:val="28"/>
                <w:lang w:val="sah-RU"/>
              </w:rPr>
            </w:pP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6.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</w:t>
            </w:r>
            <w:r w:rsidRPr="002C0CEE">
              <w:rPr>
                <w:rFonts w:ascii="Times New Roman" w:hAnsi="Times New Roman" w:cs="Times New Roman"/>
                <w:sz w:val="24"/>
                <w:lang w:val="sah-RU"/>
              </w:rPr>
              <w:t>Прочитайте пять слов. Где спрятано шестое?</w:t>
            </w:r>
          </w:p>
          <w:p w:rsidR="005D00F9" w:rsidRDefault="005D00F9" w:rsidP="00D62A3D">
            <w:pPr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>Шалаш</w:t>
            </w:r>
          </w:p>
          <w:p w:rsidR="005D00F9" w:rsidRDefault="005D00F9" w:rsidP="00D62A3D">
            <w:pPr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>Корова</w:t>
            </w:r>
          </w:p>
          <w:p w:rsidR="005D00F9" w:rsidRDefault="005D00F9" w:rsidP="00D62A3D">
            <w:pPr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>Осы</w:t>
            </w:r>
          </w:p>
          <w:p w:rsidR="005D00F9" w:rsidRDefault="005D00F9" w:rsidP="00D62A3D">
            <w:pPr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>Луна</w:t>
            </w:r>
          </w:p>
          <w:p w:rsidR="005D00F9" w:rsidRDefault="005D00F9" w:rsidP="00D62A3D">
            <w:pPr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>Автобус</w:t>
            </w:r>
          </w:p>
          <w:p w:rsidR="005D00F9" w:rsidRDefault="005D00F9" w:rsidP="00D62A3D">
            <w:pPr>
              <w:rPr>
                <w:rFonts w:ascii="Times New Roman" w:hAnsi="Times New Roman" w:cs="Times New Roman"/>
                <w:sz w:val="28"/>
                <w:lang w:val="sah-RU"/>
              </w:rPr>
            </w:pPr>
          </w:p>
          <w:p w:rsidR="005D00F9" w:rsidRPr="00F0650F" w:rsidRDefault="005D00F9" w:rsidP="00D62A3D">
            <w:pPr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(</w:t>
            </w:r>
            <w:r w:rsidRPr="00F0650F">
              <w:rPr>
                <w:rFonts w:ascii="Times New Roman" w:hAnsi="Times New Roman" w:cs="Times New Roman"/>
                <w:b/>
                <w:sz w:val="28"/>
                <w:lang w:val="sah-RU"/>
              </w:rPr>
              <w:t>Школа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>)</w:t>
            </w:r>
          </w:p>
        </w:tc>
        <w:tc>
          <w:tcPr>
            <w:tcW w:w="2977" w:type="dxa"/>
          </w:tcPr>
          <w:p w:rsidR="005D00F9" w:rsidRDefault="005D00F9" w:rsidP="00D62A3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C0CEE">
              <w:rPr>
                <w:rFonts w:ascii="Times New Roman" w:hAnsi="Times New Roman" w:cs="Times New Roman"/>
                <w:b/>
                <w:sz w:val="28"/>
                <w:lang w:val="sah-RU"/>
              </w:rPr>
              <w:t>1</w:t>
            </w:r>
            <w:r w:rsidRPr="002C0CEE">
              <w:rPr>
                <w:rFonts w:ascii="Times New Roman" w:hAnsi="Times New Roman" w:cs="Times New Roman"/>
                <w:b/>
                <w:sz w:val="28"/>
              </w:rPr>
              <w:t>4.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F0650F">
              <w:rPr>
                <w:rFonts w:ascii="Times New Roman" w:hAnsi="Times New Roman" w:cs="Times New Roman"/>
                <w:sz w:val="24"/>
              </w:rPr>
              <w:t xml:space="preserve">Грамматическая </w:t>
            </w:r>
            <w:r>
              <w:rPr>
                <w:rFonts w:ascii="Times New Roman" w:hAnsi="Times New Roman" w:cs="Times New Roman"/>
                <w:sz w:val="24"/>
              </w:rPr>
              <w:t xml:space="preserve"> арифметика.</w:t>
            </w:r>
          </w:p>
          <w:p w:rsidR="005D00F9" w:rsidRDefault="005D00F9" w:rsidP="00D62A3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5D00F9" w:rsidRDefault="005D00F9" w:rsidP="00D62A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ЧЕРЕП –П+МУХА =?</w:t>
            </w:r>
          </w:p>
          <w:p w:rsidR="005D00F9" w:rsidRDefault="005D00F9" w:rsidP="00D62A3D">
            <w:pPr>
              <w:rPr>
                <w:rFonts w:ascii="Times New Roman" w:hAnsi="Times New Roman" w:cs="Times New Roman"/>
                <w:sz w:val="24"/>
              </w:rPr>
            </w:pPr>
          </w:p>
          <w:p w:rsidR="005D00F9" w:rsidRDefault="005D00F9" w:rsidP="00D62A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</w:t>
            </w:r>
            <w:r w:rsidRPr="00F0650F">
              <w:rPr>
                <w:rFonts w:ascii="Times New Roman" w:hAnsi="Times New Roman" w:cs="Times New Roman"/>
                <w:b/>
                <w:sz w:val="24"/>
              </w:rPr>
              <w:t xml:space="preserve">черемуха 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  <w:p w:rsidR="005D00F9" w:rsidRPr="002C0CEE" w:rsidRDefault="005D00F9" w:rsidP="00D62A3D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835" w:type="dxa"/>
          </w:tcPr>
          <w:p w:rsidR="005D00F9" w:rsidRDefault="005D00F9" w:rsidP="00D62A3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22.</w:t>
            </w:r>
            <w:r>
              <w:rPr>
                <w:rFonts w:ascii="Times New Roman" w:hAnsi="Times New Roman" w:cs="Times New Roman"/>
                <w:b/>
                <w:sz w:val="28"/>
                <w:lang w:val="sah-RU"/>
              </w:rPr>
              <w:t xml:space="preserve"> </w:t>
            </w:r>
            <w:r w:rsidRPr="00F0650F">
              <w:rPr>
                <w:rFonts w:ascii="Times New Roman" w:hAnsi="Times New Roman" w:cs="Times New Roman"/>
                <w:sz w:val="24"/>
              </w:rPr>
              <w:t xml:space="preserve">Грамматическая </w:t>
            </w:r>
            <w:r>
              <w:rPr>
                <w:rFonts w:ascii="Times New Roman" w:hAnsi="Times New Roman" w:cs="Times New Roman"/>
                <w:sz w:val="24"/>
              </w:rPr>
              <w:t xml:space="preserve"> арифметика.</w:t>
            </w:r>
          </w:p>
          <w:p w:rsidR="005D00F9" w:rsidRDefault="005D00F9" w:rsidP="00D62A3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5D00F9" w:rsidRDefault="005D00F9" w:rsidP="00D62A3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ЧИСТЫЙ –ЫЙ+О+ +ТЕЛО-О=?</w:t>
            </w:r>
          </w:p>
          <w:p w:rsidR="005D00F9" w:rsidRDefault="005D00F9" w:rsidP="00D62A3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5D00F9" w:rsidRPr="00151561" w:rsidRDefault="005D00F9" w:rsidP="00D62A3D">
            <w:pPr>
              <w:spacing w:line="276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</w:rPr>
              <w:t>(</w:t>
            </w:r>
            <w:r w:rsidRPr="00F0650F">
              <w:rPr>
                <w:rFonts w:ascii="Times New Roman" w:hAnsi="Times New Roman" w:cs="Times New Roman"/>
                <w:b/>
                <w:sz w:val="24"/>
              </w:rPr>
              <w:t>чистотел</w:t>
            </w:r>
            <w:r>
              <w:rPr>
                <w:rFonts w:ascii="Times New Roman" w:hAnsi="Times New Roman" w:cs="Times New Roman"/>
                <w:sz w:val="24"/>
              </w:rPr>
              <w:t xml:space="preserve"> )</w:t>
            </w:r>
          </w:p>
          <w:p w:rsidR="005D00F9" w:rsidRPr="00151561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</w:p>
        </w:tc>
      </w:tr>
    </w:tbl>
    <w:p w:rsidR="005D00F9" w:rsidRPr="00567099" w:rsidRDefault="005D00F9" w:rsidP="005D00F9">
      <w:pPr>
        <w:rPr>
          <w:lang w:val="sah-RU"/>
        </w:rPr>
      </w:pPr>
    </w:p>
    <w:p w:rsidR="005D00F9" w:rsidRPr="00567099" w:rsidRDefault="005D00F9" w:rsidP="005D00F9">
      <w:pPr>
        <w:rPr>
          <w:lang w:val="sah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0"/>
        <w:gridCol w:w="2977"/>
      </w:tblGrid>
      <w:tr w:rsidR="005D00F9" w:rsidRPr="00567099" w:rsidTr="00D62A3D">
        <w:tc>
          <w:tcPr>
            <w:tcW w:w="2830" w:type="dxa"/>
          </w:tcPr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                        </w:t>
            </w:r>
          </w:p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sah-RU"/>
              </w:rPr>
              <w:t>23</w:t>
            </w: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lang w:val="sah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>Бу иһиккэ</w:t>
            </w:r>
            <w:r w:rsidRPr="00857050">
              <w:rPr>
                <w:rFonts w:ascii="Times New Roman" w:hAnsi="Times New Roman" w:cs="Times New Roman"/>
                <w:sz w:val="28"/>
                <w:lang w:val="sah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.......... . </w:t>
            </w:r>
          </w:p>
          <w:p w:rsidR="005D00F9" w:rsidRPr="00151561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   буллум .</w:t>
            </w:r>
            <w:r w:rsidRPr="00151561">
              <w:rPr>
                <w:rFonts w:ascii="Times New Roman" w:hAnsi="Times New Roman" w:cs="Times New Roman"/>
                <w:sz w:val="28"/>
                <w:lang w:val="sah-RU"/>
              </w:rPr>
              <w:t xml:space="preserve"> </w:t>
            </w:r>
          </w:p>
          <w:p w:rsidR="005D00F9" w:rsidRPr="00151561" w:rsidRDefault="005D00F9" w:rsidP="00D62A3D">
            <w:pPr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( </w:t>
            </w:r>
            <w:r w:rsidRPr="00F0650F">
              <w:rPr>
                <w:rFonts w:ascii="Times New Roman" w:hAnsi="Times New Roman" w:cs="Times New Roman"/>
                <w:b/>
                <w:sz w:val="28"/>
                <w:lang w:val="sah-RU"/>
              </w:rPr>
              <w:t>хаппах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>)</w:t>
            </w:r>
          </w:p>
        </w:tc>
        <w:tc>
          <w:tcPr>
            <w:tcW w:w="2977" w:type="dxa"/>
          </w:tcPr>
          <w:p w:rsidR="005D00F9" w:rsidRPr="00151561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</w:p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33.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 </w:t>
            </w:r>
            <w:r w:rsidRPr="00151561">
              <w:rPr>
                <w:rFonts w:ascii="Times New Roman" w:hAnsi="Times New Roman" w:cs="Times New Roman"/>
                <w:sz w:val="28"/>
                <w:lang w:val="sah-RU"/>
              </w:rPr>
              <w:t>.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>....... үрэххэ балыктыыр.</w:t>
            </w:r>
          </w:p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( </w:t>
            </w:r>
            <w:r w:rsidRPr="00F0650F">
              <w:rPr>
                <w:rFonts w:ascii="Times New Roman" w:hAnsi="Times New Roman" w:cs="Times New Roman"/>
                <w:b/>
                <w:sz w:val="28"/>
                <w:lang w:val="sah-RU"/>
              </w:rPr>
              <w:t>эһэ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 )</w:t>
            </w:r>
          </w:p>
          <w:p w:rsidR="005D00F9" w:rsidRPr="00151561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</w:p>
        </w:tc>
      </w:tr>
      <w:tr w:rsidR="005D00F9" w:rsidRPr="00151561" w:rsidTr="00D62A3D">
        <w:tc>
          <w:tcPr>
            <w:tcW w:w="2830" w:type="dxa"/>
          </w:tcPr>
          <w:p w:rsidR="005D00F9" w:rsidRPr="002C0CEE" w:rsidRDefault="005D00F9" w:rsidP="00D62A3D">
            <w:pPr>
              <w:spacing w:line="276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sah-RU"/>
              </w:rPr>
              <w:t>24</w:t>
            </w:r>
            <w:r w:rsidRPr="00567099">
              <w:rPr>
                <w:lang w:val="sah-RU"/>
              </w:rPr>
              <w:t xml:space="preserve"> </w:t>
            </w:r>
            <w:r w:rsidRPr="00A4393E">
              <w:rPr>
                <w:rFonts w:ascii="Times New Roman" w:hAnsi="Times New Roman" w:cs="Times New Roman"/>
                <w:sz w:val="24"/>
              </w:rPr>
              <w:t xml:space="preserve">Стоит веселый, светлый дом, </w:t>
            </w:r>
            <w:r w:rsidRPr="00A4393E">
              <w:rPr>
                <w:rFonts w:ascii="Times New Roman" w:hAnsi="Times New Roman" w:cs="Times New Roman"/>
                <w:sz w:val="24"/>
              </w:rPr>
              <w:br/>
              <w:t xml:space="preserve">Ребят проворных много в нем, </w:t>
            </w:r>
            <w:r w:rsidRPr="00A4393E">
              <w:rPr>
                <w:rFonts w:ascii="Times New Roman" w:hAnsi="Times New Roman" w:cs="Times New Roman"/>
                <w:sz w:val="24"/>
              </w:rPr>
              <w:br/>
              <w:t xml:space="preserve">Там пишут и считают, </w:t>
            </w:r>
            <w:r w:rsidRPr="00A4393E">
              <w:rPr>
                <w:rFonts w:ascii="Times New Roman" w:hAnsi="Times New Roman" w:cs="Times New Roman"/>
                <w:sz w:val="24"/>
              </w:rPr>
              <w:br/>
              <w:t>Рисуют и читают. (</w:t>
            </w:r>
            <w:r w:rsidRPr="00F0650F">
              <w:rPr>
                <w:rFonts w:ascii="Times New Roman" w:hAnsi="Times New Roman" w:cs="Times New Roman"/>
                <w:b/>
                <w:sz w:val="24"/>
              </w:rPr>
              <w:t>Школа</w:t>
            </w:r>
            <w:r w:rsidRPr="00A4393E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2977" w:type="dxa"/>
          </w:tcPr>
          <w:p w:rsidR="005D00F9" w:rsidRPr="00151561" w:rsidRDefault="005D00F9" w:rsidP="00D62A3D">
            <w:pPr>
              <w:spacing w:line="276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34.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</w:t>
            </w:r>
            <w:r w:rsidRPr="002167C5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В снежном поле по дороге</w:t>
            </w:r>
            <w:r w:rsidRPr="002167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167C5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Мчится конь мой одноногий</w:t>
            </w:r>
            <w:r w:rsidRPr="002167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167C5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И на много-много лет</w:t>
            </w:r>
            <w:r w:rsidRPr="002167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167C5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Оставляет черный след.</w:t>
            </w:r>
            <w:r w:rsidRPr="002167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167C5">
              <w:rPr>
                <w:rStyle w:val="c0"/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F0650F">
              <w:rPr>
                <w:rStyle w:val="c0"/>
                <w:rFonts w:ascii="Times New Roman" w:hAnsi="Times New Roman" w:cs="Times New Roman"/>
                <w:b/>
                <w:iCs/>
                <w:sz w:val="24"/>
                <w:szCs w:val="24"/>
              </w:rPr>
              <w:t>Ручка</w:t>
            </w:r>
            <w:r w:rsidRPr="002167C5">
              <w:rPr>
                <w:rStyle w:val="c0"/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Pr="002167C5">
              <w:rPr>
                <w:rStyle w:val="c1"/>
                <w:rFonts w:ascii="Verdana" w:hAnsi="Verdana"/>
                <w:sz w:val="21"/>
                <w:szCs w:val="21"/>
              </w:rPr>
              <w:t> </w:t>
            </w:r>
          </w:p>
        </w:tc>
      </w:tr>
      <w:tr w:rsidR="005D00F9" w:rsidRPr="00151561" w:rsidTr="00D62A3D">
        <w:tc>
          <w:tcPr>
            <w:tcW w:w="2830" w:type="dxa"/>
          </w:tcPr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sah-RU"/>
              </w:rPr>
              <w:t>25</w:t>
            </w: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lang w:val="sah-RU"/>
              </w:rPr>
              <w:t xml:space="preserve"> </w:t>
            </w:r>
            <w:r w:rsidRPr="00177E3F">
              <w:rPr>
                <w:rFonts w:ascii="Times New Roman" w:hAnsi="Times New Roman" w:cs="Times New Roman"/>
                <w:color w:val="000000"/>
                <w:sz w:val="24"/>
                <w:szCs w:val="23"/>
                <w:shd w:val="clear" w:color="auto" w:fill="FFFFFF"/>
              </w:rPr>
              <w:t>Измени одну букву так, чтобы получилось новое слово.</w:t>
            </w:r>
          </w:p>
          <w:p w:rsidR="005D00F9" w:rsidRPr="007109F2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3"/>
                <w:shd w:val="clear" w:color="auto" w:fill="FFFFFF"/>
              </w:rPr>
              <w:t>МАСКА -   (</w:t>
            </w:r>
            <w:r w:rsidRPr="00F0650F">
              <w:rPr>
                <w:rFonts w:ascii="Times New Roman" w:hAnsi="Times New Roman" w:cs="Times New Roman"/>
                <w:b/>
                <w:color w:val="000000"/>
                <w:sz w:val="24"/>
                <w:szCs w:val="23"/>
                <w:shd w:val="clear" w:color="auto" w:fill="FFFFFF"/>
              </w:rPr>
              <w:t>КАСКА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3"/>
                <w:shd w:val="clear" w:color="auto" w:fill="FFFFFF"/>
              </w:rPr>
              <w:t>)</w:t>
            </w:r>
          </w:p>
          <w:p w:rsidR="005D00F9" w:rsidRPr="007109F2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</w:p>
        </w:tc>
        <w:tc>
          <w:tcPr>
            <w:tcW w:w="2977" w:type="dxa"/>
          </w:tcPr>
          <w:p w:rsidR="005D00F9" w:rsidRPr="004034DF" w:rsidRDefault="005D00F9" w:rsidP="00D62A3D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35.</w:t>
            </w: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4034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Измени одну букву так, чтобы получилось новое слово.</w:t>
            </w:r>
          </w:p>
          <w:p w:rsidR="005D00F9" w:rsidRPr="004034DF" w:rsidRDefault="005D00F9" w:rsidP="00D62A3D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034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ВОРОНА –</w:t>
            </w:r>
          </w:p>
          <w:p w:rsidR="005D00F9" w:rsidRPr="007109F2" w:rsidRDefault="005D00F9" w:rsidP="00D62A3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lang w:val="sah-RU"/>
              </w:rPr>
            </w:pPr>
            <w:r w:rsidRPr="004034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(</w:t>
            </w:r>
            <w:r w:rsidRPr="00F065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ВОРОТА</w:t>
            </w:r>
            <w:r w:rsidRPr="004034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5D00F9" w:rsidRPr="00151561" w:rsidTr="00D62A3D">
        <w:tc>
          <w:tcPr>
            <w:tcW w:w="2830" w:type="dxa"/>
          </w:tcPr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sah-RU"/>
              </w:rPr>
              <w:t>26</w:t>
            </w: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.</w:t>
            </w: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737D3E">
              <w:rPr>
                <w:rFonts w:ascii="Times New Roman" w:hAnsi="Times New Roman" w:cs="Times New Roman"/>
                <w:color w:val="000000"/>
                <w:sz w:val="28"/>
                <w:szCs w:val="23"/>
                <w:shd w:val="clear" w:color="auto" w:fill="FFFFFF"/>
              </w:rPr>
              <w:t>Перевертыш</w:t>
            </w:r>
            <w:r>
              <w:rPr>
                <w:rFonts w:ascii="Times New Roman" w:hAnsi="Times New Roman" w:cs="Times New Roman"/>
                <w:color w:val="000000"/>
                <w:sz w:val="28"/>
                <w:szCs w:val="23"/>
                <w:shd w:val="clear" w:color="auto" w:fill="FFFFFF"/>
              </w:rPr>
              <w:t>и</w:t>
            </w:r>
            <w:r w:rsidRPr="00737D3E">
              <w:rPr>
                <w:rFonts w:ascii="Times New Roman" w:hAnsi="Times New Roman" w:cs="Times New Roman"/>
                <w:color w:val="000000"/>
                <w:sz w:val="28"/>
                <w:szCs w:val="23"/>
                <w:shd w:val="clear" w:color="auto" w:fill="FFFFFF"/>
              </w:rPr>
              <w:t>.</w:t>
            </w:r>
          </w:p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3"/>
                <w:shd w:val="clear" w:color="auto" w:fill="FFFFFF"/>
              </w:rPr>
              <w:t>ХОРОШ –</w:t>
            </w:r>
          </w:p>
          <w:p w:rsidR="005D00F9" w:rsidRPr="007109F2" w:rsidRDefault="005D00F9" w:rsidP="00D62A3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3"/>
                <w:shd w:val="clear" w:color="auto" w:fill="FFFFFF"/>
              </w:rPr>
              <w:t xml:space="preserve">( </w:t>
            </w:r>
            <w:r w:rsidRPr="00737D3E">
              <w:rPr>
                <w:rFonts w:ascii="Times New Roman" w:hAnsi="Times New Roman" w:cs="Times New Roman"/>
                <w:b/>
                <w:color w:val="000000"/>
                <w:sz w:val="28"/>
                <w:szCs w:val="23"/>
                <w:shd w:val="clear" w:color="auto" w:fill="FFFFFF"/>
              </w:rPr>
              <w:t>ШОРОХ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3"/>
                <w:shd w:val="clear" w:color="auto" w:fill="FFFFFF"/>
              </w:rPr>
              <w:t xml:space="preserve"> )</w:t>
            </w:r>
          </w:p>
          <w:p w:rsidR="005D00F9" w:rsidRPr="007109F2" w:rsidRDefault="005D00F9" w:rsidP="00D62A3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lang w:val="sah-RU"/>
              </w:rPr>
            </w:pPr>
          </w:p>
        </w:tc>
        <w:tc>
          <w:tcPr>
            <w:tcW w:w="2977" w:type="dxa"/>
          </w:tcPr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3"/>
                <w:shd w:val="clear" w:color="auto" w:fill="FFFFFF"/>
              </w:rPr>
            </w:pP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36.</w:t>
            </w: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737D3E">
              <w:rPr>
                <w:rFonts w:ascii="Times New Roman" w:hAnsi="Times New Roman" w:cs="Times New Roman"/>
                <w:color w:val="000000"/>
                <w:sz w:val="28"/>
                <w:szCs w:val="23"/>
                <w:shd w:val="clear" w:color="auto" w:fill="FFFFFF"/>
              </w:rPr>
              <w:t>Анаграммы.</w:t>
            </w:r>
          </w:p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3"/>
                <w:shd w:val="clear" w:color="auto" w:fill="FFFFFF"/>
              </w:rPr>
              <w:t>ХАЛВА-</w:t>
            </w:r>
          </w:p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3"/>
                <w:shd w:val="clear" w:color="auto" w:fill="FFFFFF"/>
              </w:rPr>
              <w:t>СОХА-</w:t>
            </w:r>
          </w:p>
          <w:p w:rsidR="005D00F9" w:rsidRPr="007109F2" w:rsidRDefault="005D00F9" w:rsidP="00D62A3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3"/>
                <w:shd w:val="clear" w:color="auto" w:fill="FFFFFF"/>
              </w:rPr>
              <w:t xml:space="preserve">(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3"/>
                <w:shd w:val="clear" w:color="auto" w:fill="FFFFFF"/>
              </w:rPr>
              <w:t>хвала, соха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3"/>
                <w:shd w:val="clear" w:color="auto" w:fill="FFFFFF"/>
              </w:rPr>
              <w:t>)</w:t>
            </w:r>
          </w:p>
        </w:tc>
      </w:tr>
      <w:tr w:rsidR="005D00F9" w:rsidRPr="00151561" w:rsidTr="00D62A3D">
        <w:tc>
          <w:tcPr>
            <w:tcW w:w="2830" w:type="dxa"/>
          </w:tcPr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lang w:val="sah-RU"/>
              </w:rPr>
            </w:pPr>
          </w:p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sah-RU"/>
              </w:rPr>
              <w:t>27</w:t>
            </w: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lang w:val="sah-RU"/>
              </w:rPr>
              <w:t xml:space="preserve"> </w:t>
            </w:r>
            <w:r w:rsidRPr="00EA7838">
              <w:rPr>
                <w:rFonts w:ascii="Times New Roman" w:hAnsi="Times New Roman" w:cs="Times New Roman"/>
                <w:sz w:val="28"/>
                <w:lang w:val="sah-RU"/>
              </w:rPr>
              <w:t>Перевести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на якутский язык.</w:t>
            </w:r>
          </w:p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>Лиственница.</w:t>
            </w:r>
          </w:p>
          <w:p w:rsidR="005D00F9" w:rsidRPr="00737D3E" w:rsidRDefault="005D00F9" w:rsidP="00D62A3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lang w:val="sah-RU"/>
              </w:rPr>
              <w:t>тиит )</w:t>
            </w:r>
          </w:p>
        </w:tc>
        <w:tc>
          <w:tcPr>
            <w:tcW w:w="2977" w:type="dxa"/>
          </w:tcPr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lang w:val="sah-RU"/>
              </w:rPr>
            </w:pPr>
          </w:p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37.</w:t>
            </w:r>
            <w:r w:rsidRPr="00EA7838">
              <w:rPr>
                <w:rFonts w:ascii="Times New Roman" w:hAnsi="Times New Roman" w:cs="Times New Roman"/>
                <w:sz w:val="28"/>
                <w:lang w:val="sah-RU"/>
              </w:rPr>
              <w:t xml:space="preserve"> Перевести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на якутский язык.</w:t>
            </w:r>
          </w:p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>Олененок.</w:t>
            </w:r>
          </w:p>
          <w:p w:rsidR="005D00F9" w:rsidRPr="00737D3E" w:rsidRDefault="005D00F9" w:rsidP="00D62A3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( </w:t>
            </w:r>
            <w:r>
              <w:rPr>
                <w:rFonts w:ascii="Times New Roman" w:hAnsi="Times New Roman" w:cs="Times New Roman"/>
                <w:b/>
                <w:sz w:val="28"/>
                <w:lang w:val="sah-RU"/>
              </w:rPr>
              <w:t xml:space="preserve">тугут </w:t>
            </w:r>
            <w:r w:rsidRPr="00737D3E">
              <w:rPr>
                <w:rFonts w:ascii="Times New Roman" w:hAnsi="Times New Roman" w:cs="Times New Roman"/>
                <w:sz w:val="28"/>
                <w:lang w:val="sah-RU"/>
              </w:rPr>
              <w:t>)</w:t>
            </w:r>
          </w:p>
        </w:tc>
      </w:tr>
      <w:tr w:rsidR="005D00F9" w:rsidRPr="00151561" w:rsidTr="00D62A3D">
        <w:tc>
          <w:tcPr>
            <w:tcW w:w="2830" w:type="dxa"/>
          </w:tcPr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lang w:val="sah-RU"/>
              </w:rPr>
            </w:pPr>
          </w:p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sah-RU"/>
              </w:rPr>
              <w:t>28</w:t>
            </w: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.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Байбал тоҥ .........</w:t>
            </w:r>
          </w:p>
          <w:p w:rsidR="005D00F9" w:rsidRPr="00286582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>киллэрэн сиэтэ.</w:t>
            </w:r>
          </w:p>
          <w:p w:rsidR="005D00F9" w:rsidRDefault="005D00F9" w:rsidP="00D62A3D">
            <w:pPr>
              <w:pStyle w:val="a3"/>
              <w:spacing w:line="360" w:lineRule="auto"/>
              <w:ind w:left="435"/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(</w:t>
            </w:r>
            <w:r w:rsidRPr="00F0650F">
              <w:rPr>
                <w:rFonts w:ascii="Times New Roman" w:hAnsi="Times New Roman" w:cs="Times New Roman"/>
                <w:b/>
                <w:sz w:val="28"/>
                <w:lang w:val="sah-RU"/>
              </w:rPr>
              <w:t xml:space="preserve"> хайах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)</w:t>
            </w:r>
          </w:p>
          <w:p w:rsidR="005D00F9" w:rsidRPr="007109F2" w:rsidRDefault="005D00F9" w:rsidP="00D62A3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lang w:val="sah-RU"/>
              </w:rPr>
            </w:pPr>
          </w:p>
        </w:tc>
        <w:tc>
          <w:tcPr>
            <w:tcW w:w="2977" w:type="dxa"/>
          </w:tcPr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lang w:val="sah-RU"/>
              </w:rPr>
            </w:pPr>
          </w:p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 w:rsidRPr="007109F2">
              <w:rPr>
                <w:rFonts w:ascii="Times New Roman" w:hAnsi="Times New Roman" w:cs="Times New Roman"/>
                <w:b/>
                <w:sz w:val="28"/>
                <w:lang w:val="sah-RU"/>
              </w:rPr>
              <w:t>38.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....... курдук үллэн таҕыста.</w:t>
            </w:r>
          </w:p>
          <w:p w:rsidR="005D00F9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lang w:val="sah-RU"/>
              </w:rPr>
              <w:t xml:space="preserve">         ( </w:t>
            </w:r>
            <w:r w:rsidRPr="00F0650F">
              <w:rPr>
                <w:rFonts w:ascii="Times New Roman" w:hAnsi="Times New Roman" w:cs="Times New Roman"/>
                <w:b/>
                <w:sz w:val="28"/>
                <w:lang w:val="sah-RU"/>
              </w:rPr>
              <w:t xml:space="preserve">хабах </w:t>
            </w:r>
            <w:r>
              <w:rPr>
                <w:rFonts w:ascii="Times New Roman" w:hAnsi="Times New Roman" w:cs="Times New Roman"/>
                <w:sz w:val="28"/>
                <w:lang w:val="sah-RU"/>
              </w:rPr>
              <w:t>)</w:t>
            </w:r>
          </w:p>
          <w:p w:rsidR="005D00F9" w:rsidRPr="00151561" w:rsidRDefault="005D00F9" w:rsidP="00D62A3D">
            <w:pPr>
              <w:spacing w:line="360" w:lineRule="auto"/>
              <w:rPr>
                <w:rFonts w:ascii="Times New Roman" w:hAnsi="Times New Roman" w:cs="Times New Roman"/>
                <w:sz w:val="28"/>
                <w:lang w:val="sah-RU"/>
              </w:rPr>
            </w:pPr>
          </w:p>
        </w:tc>
      </w:tr>
    </w:tbl>
    <w:p w:rsidR="00C42790" w:rsidRPr="00EA24A9" w:rsidRDefault="00C42790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C42790" w:rsidRPr="00EA2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304B38"/>
    <w:multiLevelType w:val="hybridMultilevel"/>
    <w:tmpl w:val="AC0CD0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FB11D86"/>
    <w:multiLevelType w:val="hybridMultilevel"/>
    <w:tmpl w:val="3FCE2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E41A0B"/>
    <w:multiLevelType w:val="hybridMultilevel"/>
    <w:tmpl w:val="A1A23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55E"/>
    <w:rsid w:val="002A5B44"/>
    <w:rsid w:val="005D00F9"/>
    <w:rsid w:val="0063255E"/>
    <w:rsid w:val="00967A36"/>
    <w:rsid w:val="00AA2AA1"/>
    <w:rsid w:val="00BD4D16"/>
    <w:rsid w:val="00C42790"/>
    <w:rsid w:val="00D42A98"/>
    <w:rsid w:val="00E54D64"/>
    <w:rsid w:val="00EA2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928841-9F56-4565-B9F3-BEF22E9B0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D16"/>
    <w:pPr>
      <w:ind w:left="720"/>
      <w:contextualSpacing/>
    </w:pPr>
  </w:style>
  <w:style w:type="table" w:styleId="a4">
    <w:name w:val="Table Grid"/>
    <w:basedOn w:val="a1"/>
    <w:uiPriority w:val="39"/>
    <w:rsid w:val="005D00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rsid w:val="005D00F9"/>
  </w:style>
  <w:style w:type="character" w:customStyle="1" w:styleId="c0">
    <w:name w:val="c0"/>
    <w:basedOn w:val="a0"/>
    <w:rsid w:val="005D0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2024-04-29T13:20:00Z</dcterms:created>
  <dcterms:modified xsi:type="dcterms:W3CDTF">2024-04-29T14:09:00Z</dcterms:modified>
</cp:coreProperties>
</file>